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E0" w:rsidRPr="00A322E0" w:rsidRDefault="00A322E0" w:rsidP="00A322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附件</w:t>
      </w:r>
      <w:r w:rsidR="007B6683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3</w:t>
      </w:r>
      <w:r w:rsidRPr="00A322E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</w:p>
    <w:p w:rsidR="00A322E0" w:rsidRPr="00A322E0" w:rsidRDefault="00394A8E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0000" w:themeColor="text1"/>
          <w:kern w:val="0"/>
          <w:sz w:val="24"/>
          <w:szCs w:val="24"/>
        </w:rPr>
        <w:t>双边研讨会计划书撰写</w:t>
      </w:r>
      <w:r w:rsidR="00F605A2">
        <w:rPr>
          <w:rFonts w:ascii="Times New Roman" w:hAnsiTheme="minorEastAsia" w:cs="Times New Roman" w:hint="eastAsia"/>
          <w:b/>
          <w:color w:val="000000" w:themeColor="text1"/>
          <w:kern w:val="0"/>
          <w:sz w:val="24"/>
          <w:szCs w:val="24"/>
        </w:rPr>
        <w:t>说明</w:t>
      </w:r>
    </w:p>
    <w:p w:rsidR="00A322E0" w:rsidRPr="00A322E0" w:rsidRDefault="00A322E0" w:rsidP="00252C29">
      <w:pPr>
        <w:autoSpaceDE w:val="0"/>
        <w:autoSpaceDN w:val="0"/>
        <w:adjustRightInd w:val="0"/>
        <w:spacing w:line="440" w:lineRule="exact"/>
        <w:ind w:firstLineChars="150" w:firstLine="36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</w:t>
      </w:r>
      <w:r w:rsid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joint seminar</w:t>
      </w: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plan should include the following sections:</w:t>
      </w:r>
    </w:p>
    <w:p w:rsidR="00A322E0" w:rsidRPr="00A322E0" w:rsidRDefault="00A322E0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short description of the research behind the seminar and account of how the seminar ties in with the present research;</w:t>
      </w: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preliminary </w:t>
      </w:r>
      <w:proofErr w:type="spellStart"/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programme</w:t>
      </w:r>
      <w:proofErr w:type="spellEnd"/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/agenda for</w:t>
      </w:r>
      <w:r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the seminar</w:t>
      </w: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;</w:t>
      </w: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--the list of the 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attendees</w:t>
      </w: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and their host institutions</w:t>
      </w:r>
    </w:p>
    <w:p w:rsidR="006813B5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an </w:t>
      </w:r>
      <w:proofErr w:type="spellStart"/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itemised</w:t>
      </w:r>
      <w:proofErr w:type="spellEnd"/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budget (e.g. rents, refreshments, printing and mailing expenses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, international travels,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accommodations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, transportations)</w:t>
      </w:r>
    </w:p>
    <w:sectPr w:rsidR="006813B5" w:rsidRPr="00394A8E" w:rsidSect="0068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29" w:rsidRDefault="00252C29" w:rsidP="00252C29">
      <w:pPr>
        <w:ind w:firstLine="480"/>
      </w:pPr>
      <w:r>
        <w:separator/>
      </w:r>
    </w:p>
  </w:endnote>
  <w:endnote w:type="continuationSeparator" w:id="1">
    <w:p w:rsidR="00252C29" w:rsidRDefault="00252C29" w:rsidP="00252C2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29" w:rsidRDefault="00252C29" w:rsidP="00252C29">
      <w:pPr>
        <w:ind w:firstLine="480"/>
      </w:pPr>
      <w:r>
        <w:separator/>
      </w:r>
    </w:p>
  </w:footnote>
  <w:footnote w:type="continuationSeparator" w:id="1">
    <w:p w:rsidR="00252C29" w:rsidRDefault="00252C29" w:rsidP="00252C29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6FB"/>
    <w:multiLevelType w:val="hybridMultilevel"/>
    <w:tmpl w:val="5DD2D296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>
    <w:nsid w:val="2FA05C2B"/>
    <w:multiLevelType w:val="hybridMultilevel"/>
    <w:tmpl w:val="34DE96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2FC018C"/>
    <w:multiLevelType w:val="hybridMultilevel"/>
    <w:tmpl w:val="05423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861C34"/>
    <w:multiLevelType w:val="hybridMultilevel"/>
    <w:tmpl w:val="5C105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E0"/>
    <w:rsid w:val="0011483F"/>
    <w:rsid w:val="00144519"/>
    <w:rsid w:val="00155C2B"/>
    <w:rsid w:val="001D0D23"/>
    <w:rsid w:val="00252C29"/>
    <w:rsid w:val="00287D5D"/>
    <w:rsid w:val="00394A8E"/>
    <w:rsid w:val="00466F53"/>
    <w:rsid w:val="004C3710"/>
    <w:rsid w:val="00603EFD"/>
    <w:rsid w:val="006043F8"/>
    <w:rsid w:val="006813B5"/>
    <w:rsid w:val="006E3A52"/>
    <w:rsid w:val="007A689C"/>
    <w:rsid w:val="007B6683"/>
    <w:rsid w:val="007C6D75"/>
    <w:rsid w:val="008934BF"/>
    <w:rsid w:val="0092359E"/>
    <w:rsid w:val="009B4A2B"/>
    <w:rsid w:val="00A30A32"/>
    <w:rsid w:val="00A322E0"/>
    <w:rsid w:val="00B31065"/>
    <w:rsid w:val="00BA2390"/>
    <w:rsid w:val="00C4198E"/>
    <w:rsid w:val="00DD7569"/>
    <w:rsid w:val="00E20C26"/>
    <w:rsid w:val="00E605A6"/>
    <w:rsid w:val="00F605A2"/>
    <w:rsid w:val="00FD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32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A322E0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22E0"/>
  </w:style>
  <w:style w:type="paragraph" w:styleId="a4">
    <w:name w:val="header"/>
    <w:basedOn w:val="a"/>
    <w:link w:val="Char0"/>
    <w:uiPriority w:val="99"/>
    <w:semiHidden/>
    <w:unhideWhenUsed/>
    <w:rsid w:val="00252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2C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2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2C29"/>
    <w:rPr>
      <w:sz w:val="18"/>
      <w:szCs w:val="18"/>
    </w:rPr>
  </w:style>
  <w:style w:type="paragraph" w:styleId="a6">
    <w:name w:val="List Paragraph"/>
    <w:basedOn w:val="a"/>
    <w:uiPriority w:val="34"/>
    <w:qFormat/>
    <w:rsid w:val="00252C29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287D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7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>Lenovo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申洁(shenjie)</dc:creator>
  <cp:lastModifiedBy>申洁(shenjie)</cp:lastModifiedBy>
  <cp:revision>6</cp:revision>
  <cp:lastPrinted>2020-08-31T05:40:00Z</cp:lastPrinted>
  <dcterms:created xsi:type="dcterms:W3CDTF">2020-08-31T04:49:00Z</dcterms:created>
  <dcterms:modified xsi:type="dcterms:W3CDTF">2021-08-16T06:41:00Z</dcterms:modified>
</cp:coreProperties>
</file>